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ED7E9A" w:rsidP="00D10442">
      <w:pPr>
        <w:jc w:val="both"/>
        <w:rPr>
          <w:rFonts w:asciiTheme="majorHAnsi" w:hAnsiTheme="majorHAnsi"/>
        </w:rPr>
      </w:pPr>
      <w:r w:rsidRPr="00ED7E9A">
        <w:rPr>
          <w:rFonts w:asciiTheme="majorHAnsi" w:hAnsiTheme="majorHAnsi"/>
        </w:rPr>
        <w:t>Implement a library for managing tooltips (A tooltip is a common graphical user interface element. It is used in conjunction with a cursor, usually a mouse pointer. The user hovers the cursor over an item, without clicking it, and a small "hover box" appears with supplementary information regarding the item being hovered over.). The Tool Tip Manager library should support operations for configuring how long it will take for the tool tips to become visible and for how long they hide.</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7B9" w:rsidRDefault="00D057B9" w:rsidP="00A86BB2">
      <w:pPr>
        <w:spacing w:after="0" w:line="240" w:lineRule="auto"/>
      </w:pPr>
      <w:r>
        <w:separator/>
      </w:r>
    </w:p>
  </w:endnote>
  <w:endnote w:type="continuationSeparator" w:id="1">
    <w:p w:rsidR="00D057B9" w:rsidRDefault="00D057B9"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7B9" w:rsidRDefault="00D057B9" w:rsidP="00A86BB2">
      <w:pPr>
        <w:spacing w:after="0" w:line="240" w:lineRule="auto"/>
      </w:pPr>
      <w:r>
        <w:separator/>
      </w:r>
    </w:p>
  </w:footnote>
  <w:footnote w:type="continuationSeparator" w:id="1">
    <w:p w:rsidR="00D057B9" w:rsidRDefault="00D057B9"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53E48"/>
    <w:rsid w:val="00067931"/>
    <w:rsid w:val="00133A47"/>
    <w:rsid w:val="0023151E"/>
    <w:rsid w:val="002414A5"/>
    <w:rsid w:val="0024460D"/>
    <w:rsid w:val="0043223D"/>
    <w:rsid w:val="004A08DD"/>
    <w:rsid w:val="004D1746"/>
    <w:rsid w:val="005B29ED"/>
    <w:rsid w:val="005E6355"/>
    <w:rsid w:val="00621E45"/>
    <w:rsid w:val="00804A9B"/>
    <w:rsid w:val="00933E4C"/>
    <w:rsid w:val="009A1FCA"/>
    <w:rsid w:val="009C27F4"/>
    <w:rsid w:val="00A86BB2"/>
    <w:rsid w:val="00B85B71"/>
    <w:rsid w:val="00BE7E7B"/>
    <w:rsid w:val="00D057B9"/>
    <w:rsid w:val="00D067C6"/>
    <w:rsid w:val="00D10442"/>
    <w:rsid w:val="00EB1043"/>
    <w:rsid w:val="00ED7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15</cp:revision>
  <dcterms:created xsi:type="dcterms:W3CDTF">2008-06-23T00:29:00Z</dcterms:created>
  <dcterms:modified xsi:type="dcterms:W3CDTF">2009-08-20T22:16:00Z</dcterms:modified>
</cp:coreProperties>
</file>